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47" w:rsidRDefault="00F95EAF" w:rsidP="0056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565047">
        <w:rPr>
          <w:rFonts w:ascii="Times New Roman" w:hAnsi="Times New Roman" w:cs="Times New Roman"/>
          <w:b/>
          <w:sz w:val="28"/>
          <w:szCs w:val="28"/>
        </w:rPr>
        <w:t>педагогов</w:t>
      </w:r>
      <w:r w:rsidRPr="00F95EAF">
        <w:rPr>
          <w:rFonts w:ascii="Times New Roman" w:hAnsi="Times New Roman" w:cs="Times New Roman"/>
          <w:b/>
          <w:sz w:val="28"/>
          <w:szCs w:val="28"/>
        </w:rPr>
        <w:t>с детьми-инвалидами и с ОВЗ</w:t>
      </w:r>
    </w:p>
    <w:p w:rsidR="00360782" w:rsidRPr="00F95EAF" w:rsidRDefault="00565047" w:rsidP="0056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«Оберег»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617"/>
        <w:gridCol w:w="1547"/>
        <w:gridCol w:w="1832"/>
        <w:gridCol w:w="1761"/>
        <w:gridCol w:w="2482"/>
        <w:gridCol w:w="2912"/>
        <w:gridCol w:w="1536"/>
        <w:gridCol w:w="1547"/>
        <w:gridCol w:w="1642"/>
      </w:tblGrid>
      <w:tr w:rsidR="001325D1" w:rsidTr="001325D1">
        <w:tc>
          <w:tcPr>
            <w:tcW w:w="617" w:type="dxa"/>
          </w:tcPr>
          <w:p w:rsidR="00F95EAF" w:rsidRPr="00F95EAF" w:rsidRDefault="00F95EA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47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832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д/о</w:t>
            </w:r>
          </w:p>
        </w:tc>
        <w:tc>
          <w:tcPr>
            <w:tcW w:w="1761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482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912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Дистанционная форма передачи информации (сетевые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технологии:название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Skype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, электронная почта)</w:t>
            </w:r>
          </w:p>
        </w:tc>
        <w:tc>
          <w:tcPr>
            <w:tcW w:w="1536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Общение по телефону, смс</w:t>
            </w:r>
          </w:p>
        </w:tc>
        <w:tc>
          <w:tcPr>
            <w:tcW w:w="1547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Есть ли обратная связь с педагогом</w:t>
            </w:r>
          </w:p>
        </w:tc>
        <w:tc>
          <w:tcPr>
            <w:tcW w:w="1642" w:type="dxa"/>
          </w:tcPr>
          <w:p w:rsidR="00F95EAF" w:rsidRPr="00F95EAF" w:rsidRDefault="00F95EA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Не получает обучения, причина</w:t>
            </w:r>
          </w:p>
        </w:tc>
      </w:tr>
      <w:tr w:rsidR="00D65581" w:rsidTr="0040460F">
        <w:tc>
          <w:tcPr>
            <w:tcW w:w="15876" w:type="dxa"/>
            <w:gridSpan w:val="9"/>
          </w:tcPr>
          <w:p w:rsidR="00D65581" w:rsidRPr="00D65581" w:rsidRDefault="00235494" w:rsidP="00644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23.03-17.04</w:t>
            </w:r>
            <w:bookmarkStart w:id="0" w:name="_GoBack"/>
            <w:bookmarkEnd w:id="0"/>
          </w:p>
        </w:tc>
      </w:tr>
      <w:tr w:rsidR="001325D1" w:rsidTr="001325D1">
        <w:tc>
          <w:tcPr>
            <w:tcW w:w="617" w:type="dxa"/>
          </w:tcPr>
          <w:p w:rsidR="001325D1" w:rsidRDefault="0013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1325D1" w:rsidRDefault="0013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832" w:type="dxa"/>
          </w:tcPr>
          <w:p w:rsidR="001325D1" w:rsidRDefault="0013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«Аквамарин» №2</w:t>
            </w:r>
          </w:p>
        </w:tc>
        <w:tc>
          <w:tcPr>
            <w:tcW w:w="1761" w:type="dxa"/>
          </w:tcPr>
          <w:p w:rsidR="001325D1" w:rsidRDefault="0013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482" w:type="dxa"/>
          </w:tcPr>
          <w:p w:rsidR="001325D1" w:rsidRDefault="001325D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на ритмику и координацию;</w:t>
            </w:r>
          </w:p>
          <w:p w:rsidR="001325D1" w:rsidRPr="00247CC0" w:rsidRDefault="001325D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 видеозаписи выполнения элементов</w:t>
            </w:r>
          </w:p>
        </w:tc>
        <w:tc>
          <w:tcPr>
            <w:tcW w:w="2912" w:type="dxa"/>
          </w:tcPr>
          <w:p w:rsidR="001325D1" w:rsidRPr="001325D1" w:rsidRDefault="001325D1" w:rsidP="001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5D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1325D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325D1">
              <w:rPr>
                <w:rFonts w:ascii="Times New Roman" w:hAnsi="Times New Roman" w:cs="Times New Roman"/>
                <w:sz w:val="24"/>
                <w:szCs w:val="24"/>
              </w:rPr>
              <w:t xml:space="preserve"> «Танцевальная студия «Аквамарин», г. Курск»</w:t>
            </w:r>
          </w:p>
          <w:p w:rsidR="001325D1" w:rsidRPr="00247CC0" w:rsidRDefault="001325D1" w:rsidP="001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5D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1325D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36" w:type="dxa"/>
          </w:tcPr>
          <w:p w:rsidR="001325D1" w:rsidRPr="00247CC0" w:rsidRDefault="001325D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325D1" w:rsidRPr="001325D1" w:rsidRDefault="001325D1" w:rsidP="001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5D1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группе </w:t>
            </w:r>
            <w:proofErr w:type="spellStart"/>
            <w:r w:rsidRPr="001325D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325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25D1" w:rsidRPr="00247CC0" w:rsidRDefault="001325D1" w:rsidP="001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5D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1325D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642" w:type="dxa"/>
          </w:tcPr>
          <w:p w:rsidR="001325D1" w:rsidRPr="00247CC0" w:rsidRDefault="001325D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EAF" w:rsidRPr="00F95EAF" w:rsidRDefault="00F95EAF">
      <w:pPr>
        <w:rPr>
          <w:rFonts w:ascii="Times New Roman" w:hAnsi="Times New Roman" w:cs="Times New Roman"/>
          <w:sz w:val="28"/>
          <w:szCs w:val="28"/>
        </w:rPr>
      </w:pPr>
    </w:p>
    <w:sectPr w:rsidR="00F95EAF" w:rsidRPr="00F95EAF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C80"/>
    <w:rsid w:val="000D4C80"/>
    <w:rsid w:val="001325D1"/>
    <w:rsid w:val="00235494"/>
    <w:rsid w:val="00360782"/>
    <w:rsid w:val="0040460F"/>
    <w:rsid w:val="00565047"/>
    <w:rsid w:val="00644366"/>
    <w:rsid w:val="007805D2"/>
    <w:rsid w:val="00D65581"/>
    <w:rsid w:val="00F9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2020-04-14T15:47:00Z</dcterms:created>
  <dcterms:modified xsi:type="dcterms:W3CDTF">2020-04-24T09:51:00Z</dcterms:modified>
</cp:coreProperties>
</file>